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9"/>
        <w:gridCol w:w="10496"/>
      </w:tblGrid>
      <w:tr w:rsidR="006A4C73" w:rsidRPr="006A4C73" w14:paraId="4C3379FA" w14:textId="77777777" w:rsidTr="006A4C73">
        <w:tc>
          <w:tcPr>
            <w:tcW w:w="2518" w:type="dxa"/>
          </w:tcPr>
          <w:p w14:paraId="0D847F55" w14:textId="77777777" w:rsidR="006A4C73" w:rsidRPr="006A4C73" w:rsidRDefault="006A4C73" w:rsidP="006A4C73">
            <w:pPr>
              <w:pStyle w:val="Sinespaciado"/>
              <w:rPr>
                <w:b/>
              </w:rPr>
            </w:pPr>
            <w:r w:rsidRPr="006A4C73">
              <w:rPr>
                <w:b/>
              </w:rPr>
              <w:t>Periodo:</w:t>
            </w:r>
          </w:p>
          <w:p w14:paraId="2F158E1C" w14:textId="77777777" w:rsidR="006A4C73" w:rsidRPr="006A4C73" w:rsidRDefault="006A4C73" w:rsidP="007A00B4">
            <w:pPr>
              <w:pStyle w:val="Sinespaciado"/>
              <w:rPr>
                <w:b/>
              </w:rPr>
            </w:pPr>
          </w:p>
        </w:tc>
        <w:tc>
          <w:tcPr>
            <w:tcW w:w="10627" w:type="dxa"/>
          </w:tcPr>
          <w:p w14:paraId="68F9A4C8" w14:textId="77777777" w:rsidR="006A4C73" w:rsidRPr="006A4C73" w:rsidRDefault="006A4C73" w:rsidP="007A00B4">
            <w:pPr>
              <w:pStyle w:val="Sinespaciado"/>
              <w:rPr>
                <w:b/>
              </w:rPr>
            </w:pPr>
          </w:p>
        </w:tc>
      </w:tr>
      <w:tr w:rsidR="006A4C73" w:rsidRPr="006A4C73" w14:paraId="436FE8E0" w14:textId="77777777" w:rsidTr="006A4C73">
        <w:tc>
          <w:tcPr>
            <w:tcW w:w="2518" w:type="dxa"/>
          </w:tcPr>
          <w:p w14:paraId="6DDB462E" w14:textId="77777777" w:rsidR="006A4C73" w:rsidRPr="006A4C73" w:rsidRDefault="006A4C73" w:rsidP="007A00B4">
            <w:pPr>
              <w:pStyle w:val="Sinespaciado"/>
              <w:rPr>
                <w:b/>
              </w:rPr>
            </w:pPr>
            <w:r w:rsidRPr="006A4C73">
              <w:rPr>
                <w:b/>
              </w:rPr>
              <w:t>Empresa Pública de Aseo:</w:t>
            </w:r>
          </w:p>
        </w:tc>
        <w:tc>
          <w:tcPr>
            <w:tcW w:w="10627" w:type="dxa"/>
          </w:tcPr>
          <w:p w14:paraId="1020552A" w14:textId="77777777" w:rsidR="006A4C73" w:rsidRPr="006A4C73" w:rsidRDefault="006A4C73" w:rsidP="007A00B4">
            <w:pPr>
              <w:pStyle w:val="Sinespaciado"/>
              <w:rPr>
                <w:b/>
              </w:rPr>
            </w:pPr>
          </w:p>
        </w:tc>
      </w:tr>
    </w:tbl>
    <w:p w14:paraId="3745B131" w14:textId="77777777" w:rsidR="007A00B4" w:rsidRDefault="007A00B4" w:rsidP="007A00B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62"/>
        <w:gridCol w:w="1368"/>
        <w:gridCol w:w="2175"/>
        <w:gridCol w:w="2494"/>
        <w:gridCol w:w="2638"/>
      </w:tblGrid>
      <w:tr w:rsidR="00954316" w14:paraId="64CE9CFE" w14:textId="77777777" w:rsidTr="00192BBC">
        <w:tc>
          <w:tcPr>
            <w:tcW w:w="2190" w:type="dxa"/>
          </w:tcPr>
          <w:p w14:paraId="07AB7A26" w14:textId="77777777" w:rsidR="00954316" w:rsidRPr="00954316" w:rsidRDefault="00796F83" w:rsidP="0095431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Cuenta Contrato </w:t>
            </w:r>
            <w:r w:rsidR="00C157DD">
              <w:rPr>
                <w:b/>
              </w:rPr>
              <w:t>No.</w:t>
            </w:r>
          </w:p>
        </w:tc>
        <w:tc>
          <w:tcPr>
            <w:tcW w:w="2191" w:type="dxa"/>
          </w:tcPr>
          <w:p w14:paraId="5879B302" w14:textId="77777777" w:rsidR="00954316" w:rsidRPr="00954316" w:rsidRDefault="00796F83" w:rsidP="0095431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Periodo Facturado</w:t>
            </w:r>
          </w:p>
        </w:tc>
        <w:tc>
          <w:tcPr>
            <w:tcW w:w="1381" w:type="dxa"/>
          </w:tcPr>
          <w:p w14:paraId="4FD53E33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Factura No.</w:t>
            </w:r>
          </w:p>
        </w:tc>
        <w:tc>
          <w:tcPr>
            <w:tcW w:w="2191" w:type="dxa"/>
          </w:tcPr>
          <w:p w14:paraId="42C008A3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Sede/Dirección</w:t>
            </w:r>
          </w:p>
        </w:tc>
        <w:tc>
          <w:tcPr>
            <w:tcW w:w="2503" w:type="dxa"/>
          </w:tcPr>
          <w:p w14:paraId="5C183473" w14:textId="77777777" w:rsidR="00954316" w:rsidRPr="00796F83" w:rsidRDefault="00C157DD" w:rsidP="0095431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Generación/</w:t>
            </w:r>
            <w:proofErr w:type="spellStart"/>
            <w:r>
              <w:rPr>
                <w:b/>
              </w:rPr>
              <w:t>Volumén</w:t>
            </w:r>
            <w:proofErr w:type="spellEnd"/>
            <w:r w:rsidR="00796F83">
              <w:rPr>
                <w:b/>
              </w:rPr>
              <w:t xml:space="preserve"> m</w:t>
            </w:r>
            <w:r w:rsidR="00796F83">
              <w:rPr>
                <w:b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27A0F473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Valor de Pago</w:t>
            </w:r>
          </w:p>
        </w:tc>
      </w:tr>
      <w:tr w:rsidR="00954316" w14:paraId="0FF9EA06" w14:textId="77777777" w:rsidTr="00192BBC">
        <w:tc>
          <w:tcPr>
            <w:tcW w:w="2190" w:type="dxa"/>
          </w:tcPr>
          <w:p w14:paraId="6569A579" w14:textId="77777777" w:rsidR="00954316" w:rsidRDefault="00954316" w:rsidP="007A00B4">
            <w:pPr>
              <w:pStyle w:val="Sinespaciado"/>
            </w:pPr>
          </w:p>
          <w:p w14:paraId="20FDEDB3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48949E3B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08870BB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FD9FE05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28F2CDAD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05C920BF" w14:textId="77777777" w:rsidR="00954316" w:rsidRDefault="00954316" w:rsidP="007A00B4">
            <w:pPr>
              <w:pStyle w:val="Sinespaciado"/>
            </w:pPr>
          </w:p>
        </w:tc>
      </w:tr>
      <w:tr w:rsidR="00954316" w14:paraId="148DA8CB" w14:textId="77777777" w:rsidTr="00192BBC">
        <w:tc>
          <w:tcPr>
            <w:tcW w:w="2190" w:type="dxa"/>
          </w:tcPr>
          <w:p w14:paraId="0193A939" w14:textId="77777777" w:rsidR="00954316" w:rsidRDefault="00954316" w:rsidP="007A00B4">
            <w:pPr>
              <w:pStyle w:val="Sinespaciado"/>
            </w:pPr>
          </w:p>
          <w:p w14:paraId="18CF964C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6EC5A9FD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3017461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7E87CE8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7D0C8B9F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65554D91" w14:textId="77777777" w:rsidR="00954316" w:rsidRDefault="00954316" w:rsidP="007A00B4">
            <w:pPr>
              <w:pStyle w:val="Sinespaciado"/>
            </w:pPr>
          </w:p>
        </w:tc>
      </w:tr>
      <w:tr w:rsidR="00954316" w14:paraId="1D75C2B9" w14:textId="77777777" w:rsidTr="00192BBC">
        <w:tc>
          <w:tcPr>
            <w:tcW w:w="2190" w:type="dxa"/>
          </w:tcPr>
          <w:p w14:paraId="1991238E" w14:textId="77777777" w:rsidR="00954316" w:rsidRDefault="00954316" w:rsidP="007A00B4">
            <w:pPr>
              <w:pStyle w:val="Sinespaciado"/>
            </w:pPr>
          </w:p>
          <w:p w14:paraId="700DADB7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57CE28FC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1B072DC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D740A26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67B6525B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58826551" w14:textId="77777777" w:rsidR="00954316" w:rsidRDefault="00954316" w:rsidP="007A00B4">
            <w:pPr>
              <w:pStyle w:val="Sinespaciado"/>
            </w:pPr>
          </w:p>
        </w:tc>
      </w:tr>
      <w:tr w:rsidR="00954316" w14:paraId="0CD18BBE" w14:textId="77777777" w:rsidTr="00192BBC">
        <w:tc>
          <w:tcPr>
            <w:tcW w:w="2190" w:type="dxa"/>
          </w:tcPr>
          <w:p w14:paraId="49BBF512" w14:textId="77777777" w:rsidR="00954316" w:rsidRDefault="00954316" w:rsidP="007A00B4">
            <w:pPr>
              <w:pStyle w:val="Sinespaciado"/>
            </w:pPr>
          </w:p>
          <w:p w14:paraId="4AB5806A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300C4A49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628A9BF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A8D936A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245D370E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2715DD25" w14:textId="77777777" w:rsidR="00954316" w:rsidRDefault="00954316" w:rsidP="007A00B4">
            <w:pPr>
              <w:pStyle w:val="Sinespaciado"/>
            </w:pPr>
          </w:p>
        </w:tc>
      </w:tr>
      <w:tr w:rsidR="00954316" w14:paraId="5F4CEF4F" w14:textId="77777777" w:rsidTr="00192BBC">
        <w:tc>
          <w:tcPr>
            <w:tcW w:w="2190" w:type="dxa"/>
          </w:tcPr>
          <w:p w14:paraId="5DEAAD72" w14:textId="77777777" w:rsidR="00954316" w:rsidRDefault="00954316" w:rsidP="007A00B4">
            <w:pPr>
              <w:pStyle w:val="Sinespaciado"/>
            </w:pPr>
          </w:p>
          <w:p w14:paraId="0F0CDBD0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7B597587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31FEBA6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440B1F2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10F745D1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793E1F8A" w14:textId="77777777" w:rsidR="00954316" w:rsidRDefault="00954316" w:rsidP="007A00B4">
            <w:pPr>
              <w:pStyle w:val="Sinespaciado"/>
            </w:pPr>
          </w:p>
        </w:tc>
      </w:tr>
      <w:tr w:rsidR="00954316" w14:paraId="0828DF0C" w14:textId="77777777" w:rsidTr="00192BBC">
        <w:tc>
          <w:tcPr>
            <w:tcW w:w="2190" w:type="dxa"/>
          </w:tcPr>
          <w:p w14:paraId="2585A568" w14:textId="77777777" w:rsidR="00954316" w:rsidRDefault="00954316" w:rsidP="007A00B4">
            <w:pPr>
              <w:pStyle w:val="Sinespaciado"/>
            </w:pPr>
          </w:p>
          <w:p w14:paraId="13275C5A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680EACCE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160838F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47D7B26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6CEA3579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70124689" w14:textId="77777777" w:rsidR="00954316" w:rsidRDefault="00954316" w:rsidP="007A00B4">
            <w:pPr>
              <w:pStyle w:val="Sinespaciado"/>
            </w:pPr>
          </w:p>
        </w:tc>
      </w:tr>
      <w:tr w:rsidR="00954316" w14:paraId="6433F6B3" w14:textId="77777777" w:rsidTr="00192BBC">
        <w:tc>
          <w:tcPr>
            <w:tcW w:w="2190" w:type="dxa"/>
          </w:tcPr>
          <w:p w14:paraId="23018AC8" w14:textId="77777777" w:rsidR="00954316" w:rsidRDefault="00954316" w:rsidP="007A00B4">
            <w:pPr>
              <w:pStyle w:val="Sinespaciado"/>
            </w:pPr>
          </w:p>
          <w:p w14:paraId="0D35CFB5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646E1D4E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6F672F4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48D6685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1FA2F148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490F1F63" w14:textId="77777777" w:rsidR="00954316" w:rsidRDefault="00954316" w:rsidP="007A00B4">
            <w:pPr>
              <w:pStyle w:val="Sinespaciado"/>
            </w:pPr>
          </w:p>
        </w:tc>
      </w:tr>
      <w:tr w:rsidR="00954316" w14:paraId="1610F578" w14:textId="77777777" w:rsidTr="00192BBC">
        <w:tc>
          <w:tcPr>
            <w:tcW w:w="2190" w:type="dxa"/>
          </w:tcPr>
          <w:p w14:paraId="388C13C9" w14:textId="77777777" w:rsidR="00954316" w:rsidRDefault="00954316" w:rsidP="007A00B4">
            <w:pPr>
              <w:pStyle w:val="Sinespaciado"/>
            </w:pPr>
          </w:p>
          <w:p w14:paraId="70DFC8EE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542C342B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3EDA2A1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28C9CDA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776A2664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3E4FCA4E" w14:textId="77777777" w:rsidR="00954316" w:rsidRDefault="00954316" w:rsidP="007A00B4">
            <w:pPr>
              <w:pStyle w:val="Sinespaciado"/>
            </w:pPr>
          </w:p>
        </w:tc>
      </w:tr>
      <w:tr w:rsidR="00954316" w14:paraId="4E266770" w14:textId="77777777" w:rsidTr="00192BBC">
        <w:tc>
          <w:tcPr>
            <w:tcW w:w="2190" w:type="dxa"/>
          </w:tcPr>
          <w:p w14:paraId="23A5BBFC" w14:textId="77777777" w:rsidR="00954316" w:rsidRDefault="00954316" w:rsidP="007A00B4">
            <w:pPr>
              <w:pStyle w:val="Sinespaciado"/>
            </w:pPr>
          </w:p>
          <w:p w14:paraId="28297FA6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5B12D99F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7D338C3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D960F10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40CCBBF1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0952F24F" w14:textId="77777777" w:rsidR="00954316" w:rsidRDefault="00954316" w:rsidP="007A00B4">
            <w:pPr>
              <w:pStyle w:val="Sinespaciado"/>
            </w:pPr>
          </w:p>
        </w:tc>
      </w:tr>
      <w:tr w:rsidR="006A4C73" w14:paraId="2F343318" w14:textId="77777777" w:rsidTr="00192BBC">
        <w:tc>
          <w:tcPr>
            <w:tcW w:w="2190" w:type="dxa"/>
          </w:tcPr>
          <w:p w14:paraId="325B0A02" w14:textId="77777777" w:rsidR="006A4C73" w:rsidRDefault="006A4C73" w:rsidP="007A00B4">
            <w:pPr>
              <w:pStyle w:val="Sinespaciado"/>
            </w:pPr>
          </w:p>
          <w:p w14:paraId="699BABCA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141A6603" w14:textId="77777777" w:rsidR="006A4C73" w:rsidRDefault="006A4C73" w:rsidP="007A00B4">
            <w:pPr>
              <w:pStyle w:val="Sinespaciado"/>
            </w:pPr>
          </w:p>
        </w:tc>
        <w:tc>
          <w:tcPr>
            <w:tcW w:w="1381" w:type="dxa"/>
          </w:tcPr>
          <w:p w14:paraId="53C83DB5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43F42092" w14:textId="77777777" w:rsidR="006A4C73" w:rsidRDefault="006A4C73" w:rsidP="007A00B4">
            <w:pPr>
              <w:pStyle w:val="Sinespaciado"/>
            </w:pPr>
          </w:p>
        </w:tc>
        <w:tc>
          <w:tcPr>
            <w:tcW w:w="2503" w:type="dxa"/>
          </w:tcPr>
          <w:p w14:paraId="07925663" w14:textId="77777777" w:rsidR="006A4C73" w:rsidRDefault="006A4C73" w:rsidP="007A00B4">
            <w:pPr>
              <w:pStyle w:val="Sinespaciado"/>
            </w:pPr>
          </w:p>
        </w:tc>
        <w:tc>
          <w:tcPr>
            <w:tcW w:w="2693" w:type="dxa"/>
          </w:tcPr>
          <w:p w14:paraId="1408C32C" w14:textId="77777777" w:rsidR="006A4C73" w:rsidRDefault="006A4C73" w:rsidP="007A00B4">
            <w:pPr>
              <w:pStyle w:val="Sinespaciado"/>
            </w:pPr>
          </w:p>
        </w:tc>
      </w:tr>
      <w:tr w:rsidR="00954316" w14:paraId="3B949325" w14:textId="77777777" w:rsidTr="00192BBC">
        <w:tc>
          <w:tcPr>
            <w:tcW w:w="2190" w:type="dxa"/>
          </w:tcPr>
          <w:p w14:paraId="0098FDD5" w14:textId="77777777" w:rsidR="00954316" w:rsidRDefault="00954316" w:rsidP="007A00B4">
            <w:pPr>
              <w:pStyle w:val="Sinespaciado"/>
            </w:pPr>
          </w:p>
          <w:p w14:paraId="084E8D41" w14:textId="77777777" w:rsidR="006A4C73" w:rsidRDefault="006A4C73" w:rsidP="007A00B4">
            <w:pPr>
              <w:pStyle w:val="Sinespaciado"/>
            </w:pPr>
          </w:p>
        </w:tc>
        <w:tc>
          <w:tcPr>
            <w:tcW w:w="2191" w:type="dxa"/>
          </w:tcPr>
          <w:p w14:paraId="488DA4EC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7CFCBA7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689C5AB" w14:textId="77777777" w:rsidR="00954316" w:rsidRDefault="00954316" w:rsidP="007A00B4">
            <w:pPr>
              <w:pStyle w:val="Sinespaciado"/>
            </w:pPr>
          </w:p>
        </w:tc>
        <w:tc>
          <w:tcPr>
            <w:tcW w:w="2503" w:type="dxa"/>
          </w:tcPr>
          <w:p w14:paraId="6E70D635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79D6AC15" w14:textId="77777777" w:rsidR="00954316" w:rsidRDefault="00954316" w:rsidP="007A00B4">
            <w:pPr>
              <w:pStyle w:val="Sinespaciado"/>
            </w:pPr>
          </w:p>
        </w:tc>
      </w:tr>
      <w:tr w:rsidR="00954316" w14:paraId="1F108C79" w14:textId="77777777" w:rsidTr="00192BBC">
        <w:tc>
          <w:tcPr>
            <w:tcW w:w="7953" w:type="dxa"/>
            <w:gridSpan w:val="4"/>
          </w:tcPr>
          <w:p w14:paraId="4DDDD379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Totales</w:t>
            </w:r>
          </w:p>
        </w:tc>
        <w:tc>
          <w:tcPr>
            <w:tcW w:w="2503" w:type="dxa"/>
          </w:tcPr>
          <w:p w14:paraId="5206AB69" w14:textId="77777777" w:rsidR="00954316" w:rsidRDefault="00954316" w:rsidP="007A00B4">
            <w:pPr>
              <w:pStyle w:val="Sinespaciado"/>
            </w:pPr>
          </w:p>
        </w:tc>
        <w:tc>
          <w:tcPr>
            <w:tcW w:w="2693" w:type="dxa"/>
          </w:tcPr>
          <w:p w14:paraId="64EACEE8" w14:textId="77777777" w:rsidR="00954316" w:rsidRDefault="00954316" w:rsidP="007A00B4">
            <w:pPr>
              <w:pStyle w:val="Sinespaciado"/>
            </w:pPr>
          </w:p>
        </w:tc>
      </w:tr>
    </w:tbl>
    <w:p w14:paraId="58E9D0E7" w14:textId="12B36E5B" w:rsidR="007A00B4" w:rsidRDefault="007A00B4" w:rsidP="00AF3A88">
      <w:pPr>
        <w:pStyle w:val="Sinespaciado"/>
        <w:tabs>
          <w:tab w:val="left" w:pos="1770"/>
        </w:tabs>
      </w:pPr>
    </w:p>
    <w:p w14:paraId="089D54B5" w14:textId="16C74759" w:rsidR="000C45E1" w:rsidRDefault="000C45E1" w:rsidP="00AF3A88">
      <w:pPr>
        <w:pStyle w:val="Sinespaciado"/>
        <w:tabs>
          <w:tab w:val="left" w:pos="1770"/>
        </w:tabs>
      </w:pPr>
    </w:p>
    <w:p w14:paraId="7608DF85" w14:textId="4D73E861" w:rsidR="000C45E1" w:rsidRDefault="000C45E1" w:rsidP="00AF3A88">
      <w:pPr>
        <w:pStyle w:val="Sinespaciado"/>
        <w:tabs>
          <w:tab w:val="left" w:pos="1770"/>
        </w:tabs>
      </w:pPr>
    </w:p>
    <w:p w14:paraId="1E07E384" w14:textId="77777777" w:rsidR="004F2346" w:rsidRDefault="004F2346" w:rsidP="004F2346">
      <w:pPr>
        <w:rPr>
          <w:rFonts w:eastAsia="Arial" w:cstheme="minorHAnsi"/>
          <w:b/>
          <w:sz w:val="18"/>
          <w:szCs w:val="18"/>
        </w:rPr>
      </w:pPr>
      <w:r>
        <w:rPr>
          <w:rFonts w:eastAsia="Arial" w:cstheme="minorHAnsi"/>
          <w:b/>
          <w:sz w:val="18"/>
          <w:szCs w:val="18"/>
        </w:rPr>
        <w:t>CONTROL DE CAMBIOS</w:t>
      </w:r>
    </w:p>
    <w:tbl>
      <w:tblPr>
        <w:tblW w:w="97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2278"/>
        <w:gridCol w:w="1680"/>
        <w:gridCol w:w="1401"/>
        <w:gridCol w:w="2344"/>
      </w:tblGrid>
      <w:tr w:rsidR="004F2346" w14:paraId="73FC3B14" w14:textId="77777777" w:rsidTr="004F2346">
        <w:trPr>
          <w:trHeight w:val="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FFB0C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ASPECTOS QUE CAMBIARON EN EL DOCUMENTO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EC8C4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DETALLES DE LOS CAMBIOS EFECTUADOS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8ACAB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RESPONSABLE DE LA SOLICITUD DEL CAMBIO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4EF11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FECHA DEL CAMBIO DD/MM/AA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43BF0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</w:t>
            </w:r>
          </w:p>
        </w:tc>
      </w:tr>
      <w:tr w:rsidR="004F2346" w14:paraId="6C1F6BF2" w14:textId="77777777" w:rsidTr="004F2346">
        <w:trPr>
          <w:trHeight w:val="482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366C0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Versión 1-2016 </w:t>
            </w:r>
          </w:p>
          <w:p w14:paraId="1C39B097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Versión 2-2022 aprobado acta 3 Comité Institucional de Gestión y Desempeño el 16 de diciembre de 2021.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8465A" w14:textId="77777777" w:rsidR="004F2346" w:rsidRDefault="004F2346">
            <w:pPr>
              <w:spacing w:after="0" w:line="254" w:lineRule="auto"/>
              <w:rPr>
                <w:rFonts w:eastAsia="Arial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Se trasladó el formato de la Oficina de Planeación y Sistemas para la División de Servicios.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FDF0F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Oficina Planeación y Sistemas.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D1FBD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16/12/2021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74E9C" w14:textId="77777777" w:rsidR="004F2346" w:rsidRDefault="004F2346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 2.</w:t>
            </w:r>
          </w:p>
        </w:tc>
      </w:tr>
    </w:tbl>
    <w:p w14:paraId="0C7D0260" w14:textId="77777777" w:rsidR="004F2346" w:rsidRDefault="004F2346" w:rsidP="004F2346"/>
    <w:p w14:paraId="32D0E03D" w14:textId="77777777" w:rsidR="004F2346" w:rsidRDefault="004F2346" w:rsidP="004F2346"/>
    <w:p w14:paraId="72A69CD7" w14:textId="77777777" w:rsidR="000C45E1" w:rsidRDefault="000C45E1" w:rsidP="004F2346"/>
    <w:sectPr w:rsidR="000C45E1" w:rsidSect="007A00B4">
      <w:headerReference w:type="default" r:id="rId6"/>
      <w:footerReference w:type="default" r:id="rId7"/>
      <w:pgSz w:w="15840" w:h="12240" w:orient="landscape"/>
      <w:pgMar w:top="1038" w:right="1701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5F40" w14:textId="77777777" w:rsidR="002B682F" w:rsidRDefault="002B682F" w:rsidP="007A00B4">
      <w:pPr>
        <w:spacing w:after="0" w:line="240" w:lineRule="auto"/>
      </w:pPr>
      <w:r>
        <w:separator/>
      </w:r>
    </w:p>
  </w:endnote>
  <w:endnote w:type="continuationSeparator" w:id="0">
    <w:p w14:paraId="36AD8ABE" w14:textId="77777777" w:rsidR="002B682F" w:rsidRDefault="002B682F" w:rsidP="007A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832"/>
      <w:gridCol w:w="9163"/>
    </w:tblGrid>
    <w:tr w:rsidR="000C45E1" w:rsidRPr="00224F90" w14:paraId="42BD5576" w14:textId="77777777" w:rsidTr="0077700A">
      <w:tc>
        <w:tcPr>
          <w:tcW w:w="4489" w:type="dxa"/>
        </w:tcPr>
        <w:p w14:paraId="660B3D6E" w14:textId="77777777" w:rsidR="000C45E1" w:rsidRPr="00B63258" w:rsidRDefault="002B682F" w:rsidP="000C45E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0C45E1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Calle 10 </w:t>
            </w:r>
            <w:proofErr w:type="spellStart"/>
            <w:r w:rsidR="000C45E1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N°</w:t>
            </w:r>
            <w:proofErr w:type="spellEnd"/>
            <w:r w:rsidR="000C45E1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7 - 50</w:t>
            </w:r>
          </w:hyperlink>
          <w:r w:rsidR="000C45E1"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0C45E1" w:rsidRPr="00B63258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5840932E" w14:textId="77777777" w:rsidR="000C45E1" w:rsidRPr="00B63258" w:rsidRDefault="000C45E1" w:rsidP="000C45E1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7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8 - 68 Ed.</w:t>
          </w:r>
          <w:r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405B2CF8" w14:textId="77777777" w:rsidR="000C45E1" w:rsidRPr="00B63258" w:rsidRDefault="000C45E1" w:rsidP="000C45E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8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12 - 02 Dir. Administrativa</w:t>
          </w:r>
        </w:p>
        <w:p w14:paraId="04D8F718" w14:textId="77777777" w:rsidR="000C45E1" w:rsidRPr="00B63258" w:rsidRDefault="000C45E1" w:rsidP="000C45E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Bogotá D.C - Colombia     </w:t>
          </w:r>
        </w:p>
        <w:p w14:paraId="128C14C2" w14:textId="77777777" w:rsidR="000C45E1" w:rsidRPr="00224F90" w:rsidRDefault="000C45E1" w:rsidP="000C45E1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</w:t>
          </w:r>
        </w:p>
        <w:p w14:paraId="2305236E" w14:textId="77777777" w:rsidR="000C45E1" w:rsidRPr="00224F90" w:rsidRDefault="000C45E1" w:rsidP="000C45E1">
          <w:pPr>
            <w:pStyle w:val="Piedepgina"/>
            <w:rPr>
              <w:sz w:val="14"/>
              <w:szCs w:val="14"/>
            </w:rPr>
          </w:pPr>
        </w:p>
      </w:tc>
      <w:tc>
        <w:tcPr>
          <w:tcW w:w="10928" w:type="dxa"/>
        </w:tcPr>
        <w:p w14:paraId="172CFB58" w14:textId="77777777" w:rsidR="000C45E1" w:rsidRPr="00224F90" w:rsidRDefault="002B682F" w:rsidP="000C45E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C45E1" w:rsidRPr="00224F90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33B32447" w14:textId="77777777" w:rsidR="000C45E1" w:rsidRPr="00224F90" w:rsidRDefault="000C45E1" w:rsidP="000C45E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4F90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7A83924E" w14:textId="77777777" w:rsidR="000C45E1" w:rsidRDefault="000C45E1" w:rsidP="000C45E1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                          Facebook: </w:t>
          </w:r>
          <w:proofErr w:type="spellStart"/>
          <w:r w:rsidRPr="00224F90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2152A7E8" w14:textId="77777777" w:rsidR="00D91D0F" w:rsidRDefault="000C45E1" w:rsidP="00D91D0F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PBX </w:t>
          </w:r>
          <w:r w:rsidR="00D91D0F">
            <w:rPr>
              <w:rFonts w:cs="Arial"/>
              <w:sz w:val="14"/>
              <w:szCs w:val="14"/>
            </w:rPr>
            <w:t>3-904050</w:t>
          </w:r>
        </w:p>
        <w:p w14:paraId="5BFE3829" w14:textId="462C01EC" w:rsidR="000C45E1" w:rsidRPr="00224F90" w:rsidRDefault="000C45E1" w:rsidP="00D91D0F">
          <w:pPr>
            <w:pStyle w:val="Piedepgina"/>
            <w:jc w:val="right"/>
            <w:rPr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14:paraId="74845E2A" w14:textId="77777777" w:rsidR="000C45E1" w:rsidRPr="007A00B4" w:rsidRDefault="000C45E1" w:rsidP="000C45E1">
    <w:pPr>
      <w:pStyle w:val="Piedepgina"/>
    </w:pPr>
  </w:p>
  <w:p w14:paraId="4C7C43A5" w14:textId="77777777" w:rsidR="007A00B4" w:rsidRPr="007A00B4" w:rsidRDefault="007A00B4" w:rsidP="007A00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D7FF" w14:textId="77777777" w:rsidR="002B682F" w:rsidRDefault="002B682F" w:rsidP="007A00B4">
      <w:pPr>
        <w:spacing w:after="0" w:line="240" w:lineRule="auto"/>
      </w:pPr>
      <w:r>
        <w:separator/>
      </w:r>
    </w:p>
  </w:footnote>
  <w:footnote w:type="continuationSeparator" w:id="0">
    <w:p w14:paraId="25D1FB44" w14:textId="77777777" w:rsidR="002B682F" w:rsidRDefault="002B682F" w:rsidP="007A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72"/>
      <w:gridCol w:w="8553"/>
      <w:gridCol w:w="873"/>
      <w:gridCol w:w="1045"/>
    </w:tblGrid>
    <w:tr w:rsidR="00192BBC" w14:paraId="169F3366" w14:textId="77777777" w:rsidTr="00414958">
      <w:trPr>
        <w:cantSplit/>
        <w:trHeight w:val="275"/>
      </w:trPr>
      <w:tc>
        <w:tcPr>
          <w:tcW w:w="923" w:type="pct"/>
          <w:vMerge w:val="restart"/>
          <w:vAlign w:val="center"/>
        </w:tcPr>
        <w:p w14:paraId="10D04693" w14:textId="77777777" w:rsidR="00192BBC" w:rsidRDefault="00192BBC" w:rsidP="00414958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DCFCBDD" wp14:editId="57CCC2F6">
                <wp:simplePos x="0" y="0"/>
                <wp:positionH relativeFrom="column">
                  <wp:posOffset>-50165</wp:posOffset>
                </wp:positionH>
                <wp:positionV relativeFrom="paragraph">
                  <wp:posOffset>8890</wp:posOffset>
                </wp:positionV>
                <wp:extent cx="1363980" cy="579120"/>
                <wp:effectExtent l="0" t="0" r="762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9" w:type="pct"/>
          <w:tcBorders>
            <w:right w:val="nil"/>
          </w:tcBorders>
          <w:vAlign w:val="center"/>
        </w:tcPr>
        <w:p w14:paraId="21302C67" w14:textId="18F54D14" w:rsidR="00192BBC" w:rsidRPr="00C621C5" w:rsidRDefault="000C45E1" w:rsidP="0041495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División de Servicios</w:t>
          </w:r>
        </w:p>
      </w:tc>
      <w:tc>
        <w:tcPr>
          <w:tcW w:w="748" w:type="pct"/>
          <w:gridSpan w:val="2"/>
          <w:tcBorders>
            <w:left w:val="nil"/>
          </w:tcBorders>
          <w:vAlign w:val="center"/>
        </w:tcPr>
        <w:p w14:paraId="50242B55" w14:textId="77777777" w:rsidR="00192BBC" w:rsidRPr="00C621C5" w:rsidRDefault="00192BBC" w:rsidP="0041495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192BBC" w14:paraId="52F88CB9" w14:textId="77777777" w:rsidTr="00414958">
      <w:trPr>
        <w:cantSplit/>
        <w:trHeight w:val="279"/>
      </w:trPr>
      <w:tc>
        <w:tcPr>
          <w:tcW w:w="923" w:type="pct"/>
          <w:vMerge/>
          <w:vAlign w:val="center"/>
        </w:tcPr>
        <w:p w14:paraId="74838986" w14:textId="77777777" w:rsidR="00192BBC" w:rsidRDefault="00192BBC" w:rsidP="0041495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330" w:type="pct"/>
          <w:vMerge w:val="restart"/>
          <w:vAlign w:val="center"/>
        </w:tcPr>
        <w:p w14:paraId="753FBFBB" w14:textId="77777777" w:rsidR="00192BBC" w:rsidRPr="00D93A3A" w:rsidRDefault="006A4C73" w:rsidP="004149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 xml:space="preserve">Plan Institucional de </w:t>
          </w:r>
          <w:r w:rsidR="00192BBC">
            <w:rPr>
              <w:rFonts w:cs="Arial"/>
              <w:b/>
              <w:sz w:val="20"/>
              <w:szCs w:val="20"/>
            </w:rPr>
            <w:t>Gestión Ambiental - PIGA</w:t>
          </w:r>
        </w:p>
        <w:p w14:paraId="29AB520F" w14:textId="77777777" w:rsidR="00192BBC" w:rsidRPr="006A4C73" w:rsidRDefault="00192BBC" w:rsidP="004149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6A4C73">
            <w:rPr>
              <w:rFonts w:cs="Arial"/>
              <w:b/>
              <w:sz w:val="20"/>
              <w:szCs w:val="20"/>
            </w:rPr>
            <w:t>Servicio de Aseo</w:t>
          </w:r>
        </w:p>
      </w:tc>
      <w:tc>
        <w:tcPr>
          <w:tcW w:w="340" w:type="pct"/>
          <w:vAlign w:val="center"/>
        </w:tcPr>
        <w:p w14:paraId="2C77DD4C" w14:textId="77777777" w:rsidR="00192BBC" w:rsidRPr="00D93A3A" w:rsidRDefault="00192BBC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07" w:type="pct"/>
          <w:vAlign w:val="center"/>
        </w:tcPr>
        <w:p w14:paraId="0D7169E7" w14:textId="0967D19B" w:rsidR="00192BBC" w:rsidRPr="00D93A3A" w:rsidRDefault="000C45E1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0C45E1">
            <w:rPr>
              <w:rFonts w:cs="Arial"/>
              <w:sz w:val="14"/>
              <w:szCs w:val="14"/>
            </w:rPr>
            <w:t>A-</w:t>
          </w:r>
          <w:r w:rsidR="00D91D0F">
            <w:rPr>
              <w:rFonts w:cs="Arial"/>
              <w:sz w:val="14"/>
              <w:szCs w:val="14"/>
            </w:rPr>
            <w:t>A-DS-4-</w:t>
          </w:r>
          <w:r w:rsidRPr="000C45E1">
            <w:rPr>
              <w:rFonts w:cs="Arial"/>
              <w:sz w:val="14"/>
              <w:szCs w:val="14"/>
            </w:rPr>
            <w:t>F</w:t>
          </w:r>
          <w:r w:rsidR="00CF7E86">
            <w:rPr>
              <w:rFonts w:cs="Arial"/>
              <w:sz w:val="14"/>
              <w:szCs w:val="14"/>
            </w:rPr>
            <w:t>1</w:t>
          </w:r>
          <w:r w:rsidRPr="000C45E1">
            <w:rPr>
              <w:rFonts w:cs="Arial"/>
              <w:sz w:val="14"/>
              <w:szCs w:val="14"/>
            </w:rPr>
            <w:t>2</w:t>
          </w:r>
        </w:p>
      </w:tc>
    </w:tr>
    <w:tr w:rsidR="00192BBC" w14:paraId="09039EA2" w14:textId="77777777" w:rsidTr="00414958">
      <w:trPr>
        <w:cantSplit/>
        <w:trHeight w:val="214"/>
      </w:trPr>
      <w:tc>
        <w:tcPr>
          <w:tcW w:w="923" w:type="pct"/>
          <w:vMerge/>
          <w:vAlign w:val="center"/>
        </w:tcPr>
        <w:p w14:paraId="243B6BD3" w14:textId="77777777" w:rsidR="00192BBC" w:rsidRDefault="00192BBC" w:rsidP="0041495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330" w:type="pct"/>
          <w:vMerge/>
          <w:vAlign w:val="center"/>
        </w:tcPr>
        <w:p w14:paraId="16A45698" w14:textId="77777777" w:rsidR="00192BBC" w:rsidRPr="00D335DF" w:rsidRDefault="00192BBC" w:rsidP="0041495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40" w:type="pct"/>
          <w:vAlign w:val="center"/>
        </w:tcPr>
        <w:p w14:paraId="399ACFFF" w14:textId="77777777" w:rsidR="00192BBC" w:rsidRPr="00A7482D" w:rsidRDefault="00192BBC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07" w:type="pct"/>
          <w:vAlign w:val="center"/>
        </w:tcPr>
        <w:p w14:paraId="032A4E1F" w14:textId="28B584ED" w:rsidR="00192BBC" w:rsidRPr="00A7482D" w:rsidRDefault="00192BBC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0C45E1">
            <w:rPr>
              <w:rFonts w:cs="Arial"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t>-20</w:t>
          </w:r>
          <w:r w:rsidR="000C45E1">
            <w:rPr>
              <w:rFonts w:cs="Arial"/>
              <w:sz w:val="14"/>
              <w:szCs w:val="14"/>
            </w:rPr>
            <w:t>22</w:t>
          </w:r>
        </w:p>
      </w:tc>
    </w:tr>
    <w:tr w:rsidR="00192BBC" w14:paraId="46B1FB80" w14:textId="77777777" w:rsidTr="00192BBC">
      <w:trPr>
        <w:cantSplit/>
        <w:trHeight w:val="214"/>
      </w:trPr>
      <w:tc>
        <w:tcPr>
          <w:tcW w:w="923" w:type="pct"/>
          <w:vMerge/>
          <w:vAlign w:val="center"/>
        </w:tcPr>
        <w:p w14:paraId="6AE95623" w14:textId="77777777" w:rsidR="00192BBC" w:rsidRDefault="00192BBC" w:rsidP="0041495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330" w:type="pct"/>
          <w:vMerge/>
          <w:vAlign w:val="center"/>
        </w:tcPr>
        <w:p w14:paraId="149A70C6" w14:textId="77777777" w:rsidR="00192BBC" w:rsidRPr="00D335DF" w:rsidRDefault="00192BBC" w:rsidP="0041495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40" w:type="pct"/>
          <w:vAlign w:val="center"/>
        </w:tcPr>
        <w:p w14:paraId="03E50E10" w14:textId="77777777" w:rsidR="00192BBC" w:rsidRPr="00A7482D" w:rsidRDefault="00192BBC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07" w:type="pct"/>
          <w:vAlign w:val="center"/>
        </w:tcPr>
        <w:p w14:paraId="05591CC9" w14:textId="77777777" w:rsidR="00192BBC" w:rsidRPr="00A7482D" w:rsidRDefault="00192BBC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491528">
            <w:rPr>
              <w:rFonts w:cs="Arial"/>
              <w:sz w:val="14"/>
              <w:szCs w:val="14"/>
              <w:lang w:val="es-ES"/>
            </w:rPr>
            <w:t xml:space="preserve">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8140A5" w:rsidRPr="008140A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  <w:r w:rsidRPr="00491528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8140A5" w:rsidRPr="008140A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14:paraId="350A24FC" w14:textId="77777777" w:rsidR="007A00B4" w:rsidRDefault="007A00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B4"/>
    <w:rsid w:val="000C45E1"/>
    <w:rsid w:val="00121ACF"/>
    <w:rsid w:val="00187A8E"/>
    <w:rsid w:val="00192BBC"/>
    <w:rsid w:val="002B682F"/>
    <w:rsid w:val="002E0631"/>
    <w:rsid w:val="004F2346"/>
    <w:rsid w:val="00571561"/>
    <w:rsid w:val="00602B67"/>
    <w:rsid w:val="006A4C73"/>
    <w:rsid w:val="00796F83"/>
    <w:rsid w:val="007A00B4"/>
    <w:rsid w:val="007C7B58"/>
    <w:rsid w:val="008140A5"/>
    <w:rsid w:val="0089067A"/>
    <w:rsid w:val="00954316"/>
    <w:rsid w:val="009E00D0"/>
    <w:rsid w:val="00A5252B"/>
    <w:rsid w:val="00AF3A88"/>
    <w:rsid w:val="00B65366"/>
    <w:rsid w:val="00C157DD"/>
    <w:rsid w:val="00CF7E86"/>
    <w:rsid w:val="00D91D0F"/>
    <w:rsid w:val="00F15FC2"/>
    <w:rsid w:val="00FB5590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B2F98"/>
  <w15:docId w15:val="{57F058B4-A7CF-4970-83F3-828CACA3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0B4"/>
  </w:style>
  <w:style w:type="paragraph" w:styleId="Piedepgina">
    <w:name w:val="footer"/>
    <w:basedOn w:val="Normal"/>
    <w:link w:val="Piedepgina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0B4"/>
  </w:style>
  <w:style w:type="character" w:styleId="Hipervnculo">
    <w:name w:val="Hyperlink"/>
    <w:basedOn w:val="Fuentedeprrafopredeter"/>
    <w:uiPriority w:val="99"/>
    <w:unhideWhenUsed/>
    <w:rsid w:val="007A00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00B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0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Manuel Eusebio Aleman Arcos</cp:lastModifiedBy>
  <cp:revision>2</cp:revision>
  <dcterms:created xsi:type="dcterms:W3CDTF">2022-02-23T23:26:00Z</dcterms:created>
  <dcterms:modified xsi:type="dcterms:W3CDTF">2022-02-23T23:26:00Z</dcterms:modified>
</cp:coreProperties>
</file>